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6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66">
        <w:rPr>
          <w:rFonts w:ascii="Times New Roman" w:hAnsi="Times New Roman" w:cs="Times New Roman"/>
          <w:sz w:val="24"/>
          <w:szCs w:val="24"/>
        </w:rPr>
        <w:t>Детский сад «Ивушка»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0" w:type="auto"/>
        <w:tblLook w:val="04A0"/>
      </w:tblPr>
      <w:tblGrid>
        <w:gridCol w:w="2841"/>
        <w:gridCol w:w="6280"/>
      </w:tblGrid>
      <w:tr w:rsidR="003C3E66" w:rsidRPr="003C3E66" w:rsidTr="00F50B15">
        <w:trPr>
          <w:trHeight w:val="2388"/>
        </w:trPr>
        <w:tc>
          <w:tcPr>
            <w:tcW w:w="2841" w:type="dxa"/>
          </w:tcPr>
          <w:p w:rsidR="003C3E66" w:rsidRPr="003C3E66" w:rsidRDefault="003C3E66" w:rsidP="003C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E6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на        заседании Педагогического совета</w:t>
            </w:r>
          </w:p>
          <w:p w:rsidR="003C3E66" w:rsidRPr="003C3E66" w:rsidRDefault="003C3E66" w:rsidP="003C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3C3E66" w:rsidRPr="003C3E66" w:rsidRDefault="003C3E66" w:rsidP="003C3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«  »     2020г  № __    </w:t>
            </w:r>
          </w:p>
        </w:tc>
        <w:tc>
          <w:tcPr>
            <w:tcW w:w="6280" w:type="dxa"/>
          </w:tcPr>
          <w:p w:rsidR="003C3E66" w:rsidRPr="003C3E66" w:rsidRDefault="003C3E66" w:rsidP="003C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Утверждаю</w:t>
            </w:r>
          </w:p>
          <w:p w:rsidR="003C3E66" w:rsidRPr="003C3E66" w:rsidRDefault="003C3E66" w:rsidP="003C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Заведующий  МБДОУ</w:t>
            </w:r>
          </w:p>
          <w:p w:rsidR="003C3E66" w:rsidRPr="003C3E66" w:rsidRDefault="003C3E66" w:rsidP="003C3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  «Детский сад  «Ивушка»</w:t>
            </w:r>
          </w:p>
          <w:p w:rsidR="003C3E66" w:rsidRPr="003C3E66" w:rsidRDefault="003C3E66" w:rsidP="003C3E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  _________  Ю.Н. </w:t>
            </w:r>
            <w:proofErr w:type="spellStart"/>
            <w:r w:rsidRPr="003C3E66">
              <w:rPr>
                <w:rFonts w:ascii="Times New Roman" w:hAnsi="Times New Roman" w:cs="Times New Roman"/>
                <w:sz w:val="24"/>
                <w:szCs w:val="24"/>
              </w:rPr>
              <w:t>Гарапшина</w:t>
            </w:r>
            <w:proofErr w:type="spellEnd"/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E66" w:rsidRPr="003C3E66" w:rsidRDefault="003C3E66" w:rsidP="003C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Приказ от «</w:t>
            </w:r>
            <w:r w:rsidRPr="003C3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»           2020г  №___</w:t>
            </w:r>
            <w:r w:rsidRPr="003C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6">
        <w:rPr>
          <w:rFonts w:ascii="Times New Roman" w:hAnsi="Times New Roman" w:cs="Times New Roman"/>
          <w:b/>
          <w:sz w:val="28"/>
          <w:szCs w:val="28"/>
        </w:rPr>
        <w:t xml:space="preserve"> Дополнительная модифицированная 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E66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3C3E6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6">
        <w:rPr>
          <w:rFonts w:ascii="Times New Roman" w:hAnsi="Times New Roman" w:cs="Times New Roman"/>
          <w:b/>
          <w:sz w:val="28"/>
          <w:szCs w:val="28"/>
        </w:rPr>
        <w:t>«Говорящие пальчики»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E66">
        <w:rPr>
          <w:rFonts w:ascii="Times New Roman" w:hAnsi="Times New Roman" w:cs="Times New Roman"/>
          <w:b/>
          <w:sz w:val="28"/>
          <w:szCs w:val="28"/>
        </w:rPr>
        <w:t>Расчитана</w:t>
      </w:r>
      <w:proofErr w:type="spellEnd"/>
      <w:r w:rsidRPr="003C3E66">
        <w:rPr>
          <w:rFonts w:ascii="Times New Roman" w:hAnsi="Times New Roman" w:cs="Times New Roman"/>
          <w:b/>
          <w:sz w:val="28"/>
          <w:szCs w:val="28"/>
        </w:rPr>
        <w:t xml:space="preserve"> на детей от 2-х до 3-х лет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6">
        <w:rPr>
          <w:rFonts w:ascii="Times New Roman" w:hAnsi="Times New Roman" w:cs="Times New Roman"/>
          <w:b/>
          <w:sz w:val="28"/>
          <w:szCs w:val="28"/>
        </w:rPr>
        <w:t>Срок реализации 1 год.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Автор: воспитатель</w:t>
      </w: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первой категории</w:t>
      </w:r>
    </w:p>
    <w:p w:rsidR="003C3E66" w:rsidRPr="003C3E66" w:rsidRDefault="003C3E66" w:rsidP="003C3E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3C3E66">
        <w:rPr>
          <w:rFonts w:ascii="Times New Roman" w:hAnsi="Times New Roman" w:cs="Times New Roman"/>
          <w:sz w:val="28"/>
          <w:szCs w:val="28"/>
        </w:rPr>
        <w:t>Жирикова</w:t>
      </w:r>
      <w:proofErr w:type="spellEnd"/>
      <w:r w:rsidRPr="003C3E6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66" w:rsidRPr="003C3E66" w:rsidRDefault="003C3E66" w:rsidP="003C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66">
        <w:rPr>
          <w:rFonts w:ascii="Times New Roman" w:hAnsi="Times New Roman" w:cs="Times New Roman"/>
          <w:sz w:val="24"/>
          <w:szCs w:val="24"/>
        </w:rPr>
        <w:t>ст. Обливская</w:t>
      </w:r>
    </w:p>
    <w:p w:rsidR="003C3E66" w:rsidRPr="003C3E66" w:rsidRDefault="003C3E66" w:rsidP="003C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E66">
        <w:rPr>
          <w:rFonts w:ascii="Times New Roman" w:hAnsi="Times New Roman" w:cs="Times New Roman"/>
          <w:sz w:val="24"/>
          <w:szCs w:val="24"/>
        </w:rPr>
        <w:t>2020г.</w:t>
      </w:r>
    </w:p>
    <w:p w:rsidR="00BF3C67" w:rsidRPr="003C3E66" w:rsidRDefault="00BF3C67" w:rsidP="003C3E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C67" w:rsidRPr="00E82E41" w:rsidRDefault="00BF3C67" w:rsidP="00E8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BF3C67" w:rsidRPr="00E82E41" w:rsidRDefault="00BF3C67" w:rsidP="00E8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 А. Сухомлинский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его речь станет более четкой, ритмичной, яркой, и усилится </w:t>
      </w:r>
      <w:proofErr w:type="gramStart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b/>
          <w:sz w:val="28"/>
          <w:szCs w:val="28"/>
        </w:rPr>
        <w:t xml:space="preserve">        Актуальность</w:t>
      </w:r>
      <w:r w:rsidRPr="00E82E41">
        <w:rPr>
          <w:rFonts w:ascii="Times New Roman" w:hAnsi="Times New Roman" w:cs="Times New Roman"/>
          <w:sz w:val="28"/>
          <w:szCs w:val="28"/>
        </w:rPr>
        <w:t xml:space="preserve">  заключается  в  том,  что целенаправленная и систематическая работа по развитию мелкой моторики у детей  младшего  возраста  способствует  формированию  интеллектуальных способностей,  речевой  деятельности,  психического  и  физического  развития ребёнка.  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кружка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Задачи: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hAnsi="Times New Roman" w:cs="Times New Roman"/>
          <w:sz w:val="28"/>
          <w:szCs w:val="28"/>
        </w:rPr>
        <w:t xml:space="preserve"> Создать  условия  для  накопления  ребенком  практического  двигательного опыта, развития навыка ручной умелости.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BF3C67" w:rsidRPr="00E82E41" w:rsidRDefault="00BF3C67" w:rsidP="00E82E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четко произносить слова </w:t>
      </w:r>
      <w:proofErr w:type="spellStart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 и стихотворений, сочетая их с движениями</w:t>
      </w:r>
    </w:p>
    <w:p w:rsidR="00BF3C67" w:rsidRPr="00E82E41" w:rsidRDefault="00BF3C67" w:rsidP="00E82E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названием пальчиков</w:t>
      </w:r>
    </w:p>
    <w:p w:rsidR="00BF3C67" w:rsidRPr="00E82E41" w:rsidRDefault="00BF3C67" w:rsidP="00E82E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исполнительского мастерства.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F3C67" w:rsidRPr="00E82E41" w:rsidRDefault="00BF3C67" w:rsidP="00E82E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производить точные движения кистью и пальцами рук.</w:t>
      </w:r>
    </w:p>
    <w:p w:rsidR="00BF3C67" w:rsidRPr="00E82E41" w:rsidRDefault="00BF3C67" w:rsidP="00E82E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координированной работы рук со зрительным восприятием.</w:t>
      </w:r>
    </w:p>
    <w:p w:rsidR="00BF3C67" w:rsidRPr="00E82E41" w:rsidRDefault="00BF3C67" w:rsidP="00E82E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активность, пространственное мышление, фантазию.</w:t>
      </w:r>
    </w:p>
    <w:p w:rsidR="00BF3C67" w:rsidRPr="00E82E41" w:rsidRDefault="00BF3C67" w:rsidP="00E82E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гибкость и подвижность пальцев и кистей рук</w:t>
      </w:r>
    </w:p>
    <w:p w:rsidR="00BF3C67" w:rsidRPr="00E82E41" w:rsidRDefault="00BF3C67" w:rsidP="00E82E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звуковую культуру речи.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BF3C67" w:rsidRPr="00E82E41" w:rsidRDefault="00BF3C67" w:rsidP="00E82E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усидчивость.</w:t>
      </w:r>
    </w:p>
    <w:p w:rsidR="00BF3C67" w:rsidRPr="00E82E41" w:rsidRDefault="00BF3C67" w:rsidP="00E82E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 к выполнению заданий.</w:t>
      </w:r>
    </w:p>
    <w:p w:rsidR="00BF3C67" w:rsidRPr="00E82E41" w:rsidRDefault="00BF3C67" w:rsidP="00E82E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Формы работы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гимнастика и пальчиковые игры;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-игры-экспериментирования с предметами и материалами;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-самомассаж кистей рук;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>-упражнения  для  развития  тактильной  чувствительности  пальцев  и  кистей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Организация работы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кружка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участвующих в реализации данной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 2-3 года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рассчитана на 1 год обучения.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кружок один раз в неделю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 второй половине дня, продолжительностью по 8-10 минут)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образовательной деятельности - занятия проводятся по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подгруппам и индивидуально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 </w:t>
      </w:r>
      <w:r w:rsidRPr="00E82E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оборудования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резиновые игрушки, мячики;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конструктор, шнуровки, мозаика, прищепки, счетные палочки, крупы, мелкие игрушки, пуговицы, бусины;</w:t>
      </w:r>
      <w:proofErr w:type="gramEnd"/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фигурки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пальчикового театра;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картотека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картотека художественного слова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(стихи, загадки)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Ожидаемые результаты и способы определения из результативности: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Обучаясь по данной программе, </w:t>
      </w:r>
      <w:r w:rsidRPr="00E8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концу обучения дети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знать:</w:t>
      </w:r>
    </w:p>
    <w:p w:rsidR="00BF3C67" w:rsidRPr="00E82E41" w:rsidRDefault="00BF3C67" w:rsidP="00E82E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пальцев рук, их очередность</w:t>
      </w:r>
    </w:p>
    <w:p w:rsidR="00BF3C67" w:rsidRPr="00E82E41" w:rsidRDefault="00BF3C67" w:rsidP="00E82E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потешки, небольшие по размеру пальчиковые игры с движениями, соответствующие тексту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уметь:</w:t>
      </w:r>
    </w:p>
    <w:p w:rsidR="00BF3C67" w:rsidRPr="00E82E41" w:rsidRDefault="00BF3C67" w:rsidP="00E82E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своими действиями и концентрировать внимание на одном виде деятельности</w:t>
      </w:r>
    </w:p>
    <w:p w:rsidR="00BF3C67" w:rsidRPr="00E82E41" w:rsidRDefault="00BF3C67" w:rsidP="00E82E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движения кистей рук со словами пальчиковых игр, </w:t>
      </w:r>
      <w:proofErr w:type="spellStart"/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</w:p>
    <w:p w:rsidR="00BF3C67" w:rsidRPr="00E82E41" w:rsidRDefault="00BF3C67" w:rsidP="00E82E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движения пальчиковых игр как левой, так и правой рукой и обеими вместе.</w:t>
      </w:r>
    </w:p>
    <w:p w:rsidR="00BF3C67" w:rsidRPr="00E82E41" w:rsidRDefault="00BF3C67" w:rsidP="00E82E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развивается гибкость и подвижность пальцев и кистей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Перспективное планирование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кружка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bdr w:val="none" w:sz="0" w:space="0" w:color="auto" w:frame="1"/>
          <w:lang w:eastAsia="ru-RU"/>
        </w:rPr>
        <w:t>Октябрь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2E41">
        <w:rPr>
          <w:rFonts w:ascii="Times New Roman" w:hAnsi="Times New Roman" w:cs="Times New Roman"/>
          <w:sz w:val="28"/>
          <w:szCs w:val="28"/>
        </w:rPr>
        <w:t>Массаж 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2E41">
        <w:rPr>
          <w:rFonts w:ascii="Times New Roman" w:hAnsi="Times New Roman" w:cs="Times New Roman"/>
          <w:b/>
          <w:sz w:val="28"/>
          <w:szCs w:val="28"/>
        </w:rPr>
        <w:t>Колечко»</w:t>
      </w:r>
      <w:r w:rsidRPr="00E82E41">
        <w:rPr>
          <w:rFonts w:ascii="Times New Roman" w:hAnsi="Times New Roman" w:cs="Times New Roman"/>
          <w:sz w:val="28"/>
          <w:szCs w:val="28"/>
        </w:rPr>
        <w:t xml:space="preserve"> надеваем и снимаем колечко.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мелкую моторику. 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 xml:space="preserve">2.Игра </w:t>
      </w:r>
      <w:r w:rsidRPr="00E82E41">
        <w:rPr>
          <w:rFonts w:ascii="Times New Roman" w:hAnsi="Times New Roman" w:cs="Times New Roman"/>
          <w:b/>
          <w:sz w:val="28"/>
          <w:szCs w:val="28"/>
        </w:rPr>
        <w:t>«Большие и маленькие листочки»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 «Вышли пальчики гулять»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.Пальчиковая игра «</w:t>
      </w:r>
      <w:r w:rsidRPr="00E82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«Капелька и ладошка»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E82E41">
        <w:rPr>
          <w:rFonts w:ascii="Times New Roman" w:hAnsi="Times New Roman" w:cs="Times New Roman"/>
          <w:sz w:val="28"/>
          <w:szCs w:val="28"/>
        </w:rPr>
        <w:t xml:space="preserve">Массаж пальцев. Игра </w:t>
      </w:r>
      <w:r w:rsidRPr="00E82E41">
        <w:rPr>
          <w:rFonts w:ascii="Times New Roman" w:hAnsi="Times New Roman" w:cs="Times New Roman"/>
          <w:b/>
          <w:sz w:val="28"/>
          <w:szCs w:val="28"/>
        </w:rPr>
        <w:t>«Кулачок».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исследовательские действия путем вынимания предметов на ощупь 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мешочка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(фрукты, овощи).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hAnsi="Times New Roman" w:cs="Times New Roman"/>
          <w:sz w:val="28"/>
          <w:szCs w:val="28"/>
        </w:rPr>
        <w:t>3.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«Компот».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2E41">
        <w:rPr>
          <w:rFonts w:ascii="Times New Roman" w:hAnsi="Times New Roman" w:cs="Times New Roman"/>
          <w:sz w:val="28"/>
          <w:szCs w:val="28"/>
        </w:rPr>
        <w:t xml:space="preserve">Массаж пальцев 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2E41">
        <w:rPr>
          <w:rFonts w:ascii="Times New Roman" w:hAnsi="Times New Roman" w:cs="Times New Roman"/>
          <w:b/>
          <w:sz w:val="28"/>
          <w:szCs w:val="28"/>
        </w:rPr>
        <w:t>Колечко»</w:t>
      </w:r>
      <w:r w:rsidRPr="00E82E41">
        <w:rPr>
          <w:rFonts w:ascii="Times New Roman" w:hAnsi="Times New Roman" w:cs="Times New Roman"/>
          <w:sz w:val="28"/>
          <w:szCs w:val="28"/>
        </w:rPr>
        <w:t xml:space="preserve"> надеваем и снимаем колечко.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82E4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82E41">
        <w:rPr>
          <w:rFonts w:ascii="Times New Roman" w:hAnsi="Times New Roman" w:cs="Times New Roman"/>
          <w:b/>
          <w:sz w:val="28"/>
          <w:szCs w:val="28"/>
        </w:rPr>
        <w:t>«Волшебный шнурок»</w:t>
      </w:r>
      <w:r w:rsidRPr="00E82E41">
        <w:rPr>
          <w:rFonts w:ascii="Times New Roman" w:hAnsi="Times New Roman" w:cs="Times New Roman"/>
          <w:sz w:val="28"/>
          <w:szCs w:val="28"/>
        </w:rPr>
        <w:t xml:space="preserve"> - учить вкладывать шнурок в  дырочку.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«Капуста»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2E41">
        <w:rPr>
          <w:rFonts w:ascii="Times New Roman" w:hAnsi="Times New Roman" w:cs="Times New Roman"/>
          <w:sz w:val="28"/>
          <w:szCs w:val="28"/>
        </w:rPr>
        <w:t xml:space="preserve">Массаж пальцев 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 грецким орехом.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2.Игра «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орешки для белочки»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Орехи, игрушка «белка», пластиковая бутылка с вырезанным «дупло».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белочка по веткам.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Соберёт орешки деткам.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бельчата-сладкоежки,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Обожают грызть орешки.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«Белочка»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Ноябрь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E82E41">
        <w:rPr>
          <w:rFonts w:ascii="Times New Roman" w:hAnsi="Times New Roman" w:cs="Times New Roman"/>
          <w:sz w:val="28"/>
          <w:szCs w:val="28"/>
        </w:rPr>
        <w:t xml:space="preserve"> Массаж 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грецким орехом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«Чудесный мешочек». 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исследовательские действия путем вынимания предметов на ощупь 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мешочка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подарки  для белочки: грибочки орехи).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E82E41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Грибы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«Что это?»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разглаживание скомканных в шарики листов бумаги с контурными изображениями грибов, орехов, листочков.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это?»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разглаживание скомканных в шарики листов бумаги с контурными изображениями домашних птиц.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«Угощение для птиц»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сортировка семян.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«Петушок»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3.Третья неделя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катушкой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«Дровишки»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катание катушки между ладошками по всей длине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.Пальчиковая игра «Домик».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«Помоги зайчику найти дорожку к домику»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82E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Пальчиком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провести дорожку к домику)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«Зайчик»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грецким орехом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«Подарок для мышей и мышат»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(Сортировка семечек тыквы и подсолнуха)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 и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439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«Веселая мышка»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Декабрь.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 пальчиков карандашами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(катание гладкого и ребристого карандаша между ладонями)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«Снегопад в лесу»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зеленой елке из бархатной бумаги разложить комочки ваты).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круговыми движениями между ладонями катать шарики из ваты.</w:t>
      </w:r>
    </w:p>
    <w:p w:rsidR="00BF3C67" w:rsidRPr="00E82E41" w:rsidRDefault="00BF3C67" w:rsidP="00E82E41">
      <w:pPr>
        <w:keepNext/>
        <w:keepLines/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«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Снежный пирог».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рук, умение воспроизводить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 пальчиков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Покатай, покатай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(Катание катушек по столу)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повесим шарики».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</w:t>
      </w:r>
      <w:r w:rsidRPr="00E82E41">
        <w:rPr>
          <w:rFonts w:ascii="Times New Roman" w:hAnsi="Times New Roman" w:cs="Times New Roman"/>
          <w:sz w:val="28"/>
          <w:szCs w:val="28"/>
        </w:rPr>
        <w:t>застегивать и расстегивать пуговицы.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«Елочка»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моторику; учить воспроизводить движения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пальчиками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hAnsi="Times New Roman" w:cs="Times New Roman"/>
          <w:sz w:val="28"/>
          <w:szCs w:val="28"/>
        </w:rPr>
        <w:t>1. Массаж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пальчиков крупными бусинами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«Непослушные шарики»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«Фонарики».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моторику; учить воспроизводить движения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пальчиками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бусы на елку»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нанизывание бусин на нитку.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Массаж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пальчиков теннисным шариком.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новогодние подарки для зверей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(белочке, зайчику, ежику).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исследовательские действия путем вынимания предметов на ощупь 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мешочка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2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орех, гриб, морковка).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E8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Будем ёлку наряжать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Январь.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(мячик еж)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«Этот мячик не простой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 и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2.Выкладывание снежинки из счетных палочек по контуру.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«</w:t>
      </w:r>
      <w:r w:rsidRPr="00E8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Снежок».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«Лепим снежки большие и маленькие»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сминаем бумагу в комочки и катаем их между ладонями.</w:t>
      </w:r>
    </w:p>
    <w:p w:rsidR="003C3E66" w:rsidRPr="00E82E41" w:rsidRDefault="003C3E66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крупными бусинами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«Непослушные шарики»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ловкость движений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и кисти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«Снежные хлопья»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круговыми движениями между ладонями катать шарики из ваты. (Чтобы мишке было теплее) стихотворение «Как на горке снег, снег».</w:t>
      </w:r>
    </w:p>
    <w:p w:rsidR="00BF3C67" w:rsidRPr="00E82E41" w:rsidRDefault="00BF3C67" w:rsidP="00E82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«Медвежонок».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координацию общих движений.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Февраль.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1.Массаж пальчиков 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«Покатай, покатай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катание гладкого и ребристого карандаша между ладошками.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.Пальчиковая игра</w:t>
      </w:r>
      <w:r w:rsidRPr="00E82E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E82E4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«Варежка».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82E41">
        <w:rPr>
          <w:rFonts w:ascii="Times New Roman" w:hAnsi="Times New Roman" w:cs="Times New Roman"/>
          <w:sz w:val="28"/>
          <w:szCs w:val="28"/>
        </w:rPr>
        <w:t>Игра «</w:t>
      </w:r>
      <w:r w:rsidRPr="00E82E41">
        <w:rPr>
          <w:rFonts w:ascii="Times New Roman" w:hAnsi="Times New Roman" w:cs="Times New Roman"/>
          <w:b/>
          <w:sz w:val="28"/>
          <w:szCs w:val="28"/>
        </w:rPr>
        <w:t xml:space="preserve">Сладкие конфеты». </w:t>
      </w:r>
      <w:r w:rsidRPr="00E82E41">
        <w:rPr>
          <w:rFonts w:ascii="Times New Roman" w:hAnsi="Times New Roman" w:cs="Times New Roman"/>
          <w:sz w:val="28"/>
          <w:szCs w:val="28"/>
        </w:rPr>
        <w:t>Учить детей аккуратно заворачивать катушку, пробку в фантик.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«Чудо - прищепки» </w:t>
      </w:r>
      <w:r w:rsidRPr="00E82E41">
        <w:rPr>
          <w:rFonts w:ascii="Times New Roman" w:hAnsi="Times New Roman" w:cs="Times New Roman"/>
          <w:sz w:val="28"/>
          <w:szCs w:val="28"/>
        </w:rPr>
        <w:t>прикрепляем бельевые прищепки к горизонтально натянутой веревке.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и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«Посыпаем дорожку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посыпать тремя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пальчиками 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крупу, развивать мелкую моторику 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«Мы во двор пошли гулять»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рук;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(мячик еж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«Колючий ежик».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рук, ручную умелость; формировать навыки выразительности, пластичности движений.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«Ежики и ежата»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(вставить спички в большой и маленький пластилиновый комочек)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и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зрительное внимание и пространственную ориентацию, активизировать словарь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«игла»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«Ежик».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«Колечко».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2E41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стимулировать активные точки  пальцев,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развивать  мелкую мускулатуру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пальцев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2.«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Что у кого?»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разглаживание бумажных комочков с контурными изображениями рыб.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«Рыбки»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E82E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E82E41">
        <w:rPr>
          <w:rFonts w:ascii="Times New Roman" w:hAnsi="Times New Roman" w:cs="Times New Roman"/>
          <w:b/>
          <w:color w:val="333333"/>
          <w:sz w:val="28"/>
          <w:szCs w:val="28"/>
        </w:rPr>
        <w:t>«Лодочка 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Март.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 и перебирание бусин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«Бусы для мамы»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:rsidR="00BF3C67" w:rsidRPr="00E82E41" w:rsidRDefault="00BF3C67" w:rsidP="00E82E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ирга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«Помощники».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«Зубная щетка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«Светит солнышко»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 из счетных палочек солнечные лучи вокруг желтого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кружка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зрительное внимание и пространственную ориентацию; активизировать словарь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«лучик»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Массаж.</w:t>
      </w:r>
      <w:r w:rsidRPr="00E82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Игра</w:t>
      </w:r>
      <w:r w:rsidRPr="00E82E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 резинкой для волос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 </w:t>
      </w:r>
      <w:r w:rsidRPr="00E82E4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 первый</w:t>
      </w: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большой!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Указательный - второй!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 </w:t>
      </w:r>
      <w:r w:rsidRPr="00E82E4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 - средний</w:t>
      </w: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Четвёртый - безымянный!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пятый мизинчик -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самый маленький, румяный! 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2E41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стимулировать активные точки  пальцев,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развивать  мелкую мускулатуру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пальцев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«Птичка».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«Червячки для грачей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лепка из пластилина.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«Посмотри, кто спрятался в комочке?»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разглаживание скомканных в шарики листов бумаги с изображениями контуров птиц.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1.Массаж рук  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«Покатай, покатай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теннисные шарики по столу.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2E41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стимулировать активные точки  пальцев и ладоней,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развивать  мелкую мускулатуру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пальцев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выкладывание палочек по контуру.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скоро проснется после зимней спячки?»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разглаживание бумажных комочков с контурными изображениями.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«Динь – </w:t>
      </w:r>
      <w:proofErr w:type="spellStart"/>
      <w:r w:rsidRPr="00E82E4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дилень</w:t>
      </w:r>
      <w:proofErr w:type="spellEnd"/>
      <w:r w:rsidRPr="00E82E4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Апрель.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Массаж  пальчиков  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«Покатай, покатай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теннисные шарики по столу.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2E41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стимулировать активные точки  пальцев и ладоней,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развивать  мелкую мускулатуру</w:t>
      </w:r>
      <w:r w:rsidRPr="00E82E41">
        <w:rPr>
          <w:rFonts w:ascii="Times New Roman" w:hAnsi="Times New Roman" w:cs="Times New Roman"/>
          <w:bCs/>
          <w:sz w:val="28"/>
          <w:szCs w:val="28"/>
          <w:shd w:val="clear" w:color="auto" w:fill="F4FAFF"/>
        </w:rPr>
        <w:t xml:space="preserve"> </w:t>
      </w:r>
      <w:r w:rsidRPr="00E82E41">
        <w:rPr>
          <w:rFonts w:ascii="Times New Roman" w:hAnsi="Times New Roman" w:cs="Times New Roman"/>
          <w:bCs/>
          <w:sz w:val="28"/>
          <w:szCs w:val="28"/>
        </w:rPr>
        <w:t>пальцев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с прищепками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(солнышко, ежик, цыпленок)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 Учить детей расстегивать и застегивать прищепки.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соотношения движения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Массаж. Катание карандаша между ладошками.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«Светит солнышко»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(разложить  лучики из счетных палочек вокруг желтого </w:t>
      </w:r>
      <w:r w:rsidRPr="00E82E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кружка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зрительное внимание и пространственную ориентацию; активизировать словарь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«лучик»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1.Массаж крупными бусинами.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>2. Игра «</w:t>
      </w:r>
      <w:r w:rsidRPr="00E82E41">
        <w:rPr>
          <w:rFonts w:ascii="Times New Roman" w:hAnsi="Times New Roman" w:cs="Times New Roman"/>
          <w:b/>
          <w:sz w:val="28"/>
          <w:szCs w:val="28"/>
        </w:rPr>
        <w:t>Достань бусинки ложкой из стакана</w:t>
      </w:r>
      <w:r w:rsidRPr="00E82E41">
        <w:rPr>
          <w:rFonts w:ascii="Times New Roman" w:hAnsi="Times New Roman" w:cs="Times New Roman"/>
          <w:sz w:val="28"/>
          <w:szCs w:val="28"/>
        </w:rPr>
        <w:t>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«Следы от капели»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манке ставить </w:t>
      </w:r>
      <w:r w:rsidRPr="00E82E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пальчиками точки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ритмично ставить точки указательным 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пальцем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приехал?»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Массаж. </w:t>
      </w:r>
      <w:r w:rsidRPr="00E82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</w:t>
      </w:r>
      <w:r w:rsidRPr="00E82E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 резинкой для волос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 </w:t>
      </w:r>
      <w:r w:rsidRPr="00E82E4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 первый</w:t>
      </w: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большой!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Указательный - второй!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 </w:t>
      </w:r>
      <w:r w:rsidRPr="00E82E4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 - средний</w:t>
      </w: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Четвёртый - безымянный!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пятый мизинчик - 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самый маленький, румяный! 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82E4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82E41">
        <w:rPr>
          <w:rFonts w:ascii="Times New Roman" w:hAnsi="Times New Roman" w:cs="Times New Roman"/>
          <w:b/>
          <w:sz w:val="28"/>
          <w:szCs w:val="28"/>
        </w:rPr>
        <w:t>«Кто спрятался?»</w:t>
      </w:r>
      <w:r w:rsidRPr="00E82E41">
        <w:rPr>
          <w:rFonts w:ascii="Times New Roman" w:hAnsi="Times New Roman" w:cs="Times New Roman"/>
          <w:sz w:val="28"/>
          <w:szCs w:val="28"/>
        </w:rPr>
        <w:t xml:space="preserve"> «в сухом бассейне».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Игра 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«Я рисую»  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подносе манная крупа).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Май.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«Я веселый майский жук»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«Оса села на цветок»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Цель:</w:t>
      </w:r>
      <w:r w:rsidRPr="00E8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Дарики</w:t>
      </w:r>
      <w:proofErr w:type="spellEnd"/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дарики</w:t>
      </w:r>
      <w:proofErr w:type="spellEnd"/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«Разноцветные крышечки»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закручивание пробок на пластмассовых бутылках.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«Катание бусин»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катать бусины по очереди каждым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пальчиком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больше соберет фасоли?»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(собираем фасоль в бутылочку с широким и узким горлышком)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hAnsi="Times New Roman" w:cs="Times New Roman"/>
          <w:sz w:val="28"/>
          <w:szCs w:val="28"/>
        </w:rPr>
        <w:t xml:space="preserve">3. </w:t>
      </w:r>
      <w:r w:rsidRPr="00E82E41">
        <w:rPr>
          <w:rFonts w:ascii="Times New Roman" w:hAnsi="Times New Roman" w:cs="Times New Roman"/>
          <w:b/>
          <w:sz w:val="28"/>
          <w:szCs w:val="28"/>
        </w:rPr>
        <w:t xml:space="preserve">«Сухой бассейн» </w:t>
      </w:r>
      <w:r w:rsidRPr="00E82E41">
        <w:rPr>
          <w:rFonts w:ascii="Times New Roman" w:hAnsi="Times New Roman" w:cs="Times New Roman"/>
          <w:sz w:val="28"/>
          <w:szCs w:val="28"/>
        </w:rPr>
        <w:t>находим спрятанные предметы в емкости с горохом и фасолью.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«Топ-топ»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Третья неделя.</w:t>
      </w:r>
    </w:p>
    <w:p w:rsidR="00BF3C67" w:rsidRPr="00E82E41" w:rsidRDefault="00BF3C67" w:rsidP="00E82E4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1.Игра  </w:t>
      </w:r>
      <w:r w:rsidRPr="00E8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«Собери горошинки» </w:t>
      </w:r>
      <w:r w:rsidRPr="00E82E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(фасоль в кастрюлю).</w:t>
      </w:r>
    </w:p>
    <w:p w:rsidR="00BF3C67" w:rsidRPr="00E82E41" w:rsidRDefault="00BF3C67" w:rsidP="00E82E4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Цель:</w:t>
      </w:r>
      <w:r w:rsidRPr="00E82E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развитие мелкой моторики пальцев рук, формирование захвата указательным и большим пальцем.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«Чудесный  мешочек».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исследовательские действия путем вынимания предметов на ощупь (игрушки).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«Дождик</w:t>
      </w:r>
      <w:r w:rsidRPr="00E8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E41">
        <w:rPr>
          <w:rFonts w:ascii="Times New Roman" w:hAnsi="Times New Roman" w:cs="Times New Roman"/>
          <w:b/>
          <w:color w:val="000000"/>
          <w:sz w:val="28"/>
          <w:szCs w:val="28"/>
        </w:rPr>
        <w:t>лей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 </w:t>
      </w:r>
      <w:r w:rsidRPr="00E82E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Четвертая неделя.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«Красивый одуванчик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(вставить  спички в пластилиновый комочек.)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2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«Наши </w:t>
      </w:r>
      <w:r w:rsidRPr="00E82E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алые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цветы»</w:t>
      </w: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Коллективная работа </w:t>
      </w:r>
      <w:r w:rsidRPr="00E82E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«Весенний луг</w:t>
      </w:r>
      <w:r w:rsidRPr="00E82E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небольшие цветные листочки бумаги смять, крепко сжать в кулаке, скатать между ладошками и приклеить на общий зеленый фон.</w:t>
      </w: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66" w:rsidRPr="00E82E41" w:rsidRDefault="003C3E66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66" w:rsidRPr="00E82E41" w:rsidRDefault="003C3E66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66" w:rsidRPr="00E82E41" w:rsidRDefault="003C3E66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66" w:rsidRPr="00E82E41" w:rsidRDefault="003C3E66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66" w:rsidRPr="00E82E41" w:rsidRDefault="003C3E66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67" w:rsidRPr="00E82E41" w:rsidRDefault="00BF3C67" w:rsidP="00E8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 xml:space="preserve">1.«Играем пальчиками и развиваем речь» В. В. </w:t>
      </w:r>
      <w:proofErr w:type="spellStart"/>
      <w:r w:rsidRPr="00E82E41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E82E41">
        <w:rPr>
          <w:rFonts w:ascii="Times New Roman" w:hAnsi="Times New Roman" w:cs="Times New Roman"/>
          <w:sz w:val="28"/>
          <w:szCs w:val="28"/>
        </w:rPr>
        <w:t xml:space="preserve"> Санкт – Петербург 1997г.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>2. «Игры с пальчиками» Т. Н. Щербакова журнал «Карапуз» 02.1998г.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E82E4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82E41">
        <w:rPr>
          <w:rFonts w:ascii="Times New Roman" w:hAnsi="Times New Roman" w:cs="Times New Roman"/>
          <w:sz w:val="28"/>
          <w:szCs w:val="28"/>
        </w:rPr>
        <w:t xml:space="preserve"> Санкт – Петербург 2008г.</w:t>
      </w:r>
    </w:p>
    <w:p w:rsidR="00BF3C67" w:rsidRPr="00E82E41" w:rsidRDefault="00BF3C67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BF3C67" w:rsidRPr="00E82E41" w:rsidRDefault="00BF3C67" w:rsidP="00E82E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1">
        <w:rPr>
          <w:rFonts w:ascii="Times New Roman" w:hAnsi="Times New Roman" w:cs="Times New Roman"/>
          <w:sz w:val="28"/>
          <w:szCs w:val="28"/>
        </w:rPr>
        <w:t>5.Интернет ресурсы.</w:t>
      </w:r>
    </w:p>
    <w:p w:rsidR="003D2851" w:rsidRPr="00E82E41" w:rsidRDefault="003D2851" w:rsidP="00E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2851" w:rsidRPr="00E82E41" w:rsidSect="00695A82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0187"/>
    <w:multiLevelType w:val="multilevel"/>
    <w:tmpl w:val="9032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15A8E"/>
    <w:multiLevelType w:val="multilevel"/>
    <w:tmpl w:val="634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1987"/>
    <w:multiLevelType w:val="multilevel"/>
    <w:tmpl w:val="824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386F"/>
    <w:multiLevelType w:val="multilevel"/>
    <w:tmpl w:val="92D2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A1548"/>
    <w:multiLevelType w:val="multilevel"/>
    <w:tmpl w:val="56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84"/>
    <w:rsid w:val="00001EC2"/>
    <w:rsid w:val="00005828"/>
    <w:rsid w:val="00012BE7"/>
    <w:rsid w:val="00012D24"/>
    <w:rsid w:val="00013C91"/>
    <w:rsid w:val="000202F0"/>
    <w:rsid w:val="00020CC9"/>
    <w:rsid w:val="00024D41"/>
    <w:rsid w:val="0002504A"/>
    <w:rsid w:val="0002651F"/>
    <w:rsid w:val="00035D49"/>
    <w:rsid w:val="00037EBC"/>
    <w:rsid w:val="00043A8C"/>
    <w:rsid w:val="00050937"/>
    <w:rsid w:val="00052885"/>
    <w:rsid w:val="00062B0D"/>
    <w:rsid w:val="000843BE"/>
    <w:rsid w:val="00095193"/>
    <w:rsid w:val="00096FF7"/>
    <w:rsid w:val="0009734B"/>
    <w:rsid w:val="000A6498"/>
    <w:rsid w:val="000B0D7C"/>
    <w:rsid w:val="000B2E18"/>
    <w:rsid w:val="000B3442"/>
    <w:rsid w:val="000B44C9"/>
    <w:rsid w:val="000C049A"/>
    <w:rsid w:val="000D20C0"/>
    <w:rsid w:val="000E2ADD"/>
    <w:rsid w:val="000E4CC9"/>
    <w:rsid w:val="00104540"/>
    <w:rsid w:val="0012153B"/>
    <w:rsid w:val="00123C7D"/>
    <w:rsid w:val="0012469D"/>
    <w:rsid w:val="00127B55"/>
    <w:rsid w:val="001319A0"/>
    <w:rsid w:val="0013280B"/>
    <w:rsid w:val="00132D56"/>
    <w:rsid w:val="00135918"/>
    <w:rsid w:val="00136DC0"/>
    <w:rsid w:val="001378BB"/>
    <w:rsid w:val="0016300A"/>
    <w:rsid w:val="00163459"/>
    <w:rsid w:val="001748F0"/>
    <w:rsid w:val="00176772"/>
    <w:rsid w:val="00176A26"/>
    <w:rsid w:val="001851E1"/>
    <w:rsid w:val="0018782A"/>
    <w:rsid w:val="001928CA"/>
    <w:rsid w:val="0019665B"/>
    <w:rsid w:val="001967DB"/>
    <w:rsid w:val="001977BD"/>
    <w:rsid w:val="001A4663"/>
    <w:rsid w:val="001A5CF3"/>
    <w:rsid w:val="001B77A9"/>
    <w:rsid w:val="001D381E"/>
    <w:rsid w:val="001D56D8"/>
    <w:rsid w:val="001D5F86"/>
    <w:rsid w:val="001E3884"/>
    <w:rsid w:val="001E5B9A"/>
    <w:rsid w:val="001F361C"/>
    <w:rsid w:val="001F4D8C"/>
    <w:rsid w:val="001F7DC7"/>
    <w:rsid w:val="00202082"/>
    <w:rsid w:val="00203739"/>
    <w:rsid w:val="002122FD"/>
    <w:rsid w:val="00216129"/>
    <w:rsid w:val="0021748E"/>
    <w:rsid w:val="002256E0"/>
    <w:rsid w:val="00227B73"/>
    <w:rsid w:val="00230724"/>
    <w:rsid w:val="00231132"/>
    <w:rsid w:val="00236EFF"/>
    <w:rsid w:val="00243726"/>
    <w:rsid w:val="00247650"/>
    <w:rsid w:val="00247C72"/>
    <w:rsid w:val="00252671"/>
    <w:rsid w:val="00257056"/>
    <w:rsid w:val="00266CA7"/>
    <w:rsid w:val="0027176C"/>
    <w:rsid w:val="00281370"/>
    <w:rsid w:val="002818B2"/>
    <w:rsid w:val="00290091"/>
    <w:rsid w:val="002949D2"/>
    <w:rsid w:val="002B61FF"/>
    <w:rsid w:val="002C3A14"/>
    <w:rsid w:val="002C7142"/>
    <w:rsid w:val="002D6DD0"/>
    <w:rsid w:val="002E4274"/>
    <w:rsid w:val="002F325B"/>
    <w:rsid w:val="002F39B1"/>
    <w:rsid w:val="002F7BE1"/>
    <w:rsid w:val="00306646"/>
    <w:rsid w:val="00310337"/>
    <w:rsid w:val="0032497E"/>
    <w:rsid w:val="003274D1"/>
    <w:rsid w:val="0033108D"/>
    <w:rsid w:val="00332705"/>
    <w:rsid w:val="00334CE9"/>
    <w:rsid w:val="00346AD9"/>
    <w:rsid w:val="00352249"/>
    <w:rsid w:val="00360749"/>
    <w:rsid w:val="0037077D"/>
    <w:rsid w:val="00375390"/>
    <w:rsid w:val="0038145B"/>
    <w:rsid w:val="003871DC"/>
    <w:rsid w:val="003A2842"/>
    <w:rsid w:val="003A2C52"/>
    <w:rsid w:val="003B0D4C"/>
    <w:rsid w:val="003C0C65"/>
    <w:rsid w:val="003C3823"/>
    <w:rsid w:val="003C3E66"/>
    <w:rsid w:val="003C5928"/>
    <w:rsid w:val="003D0B25"/>
    <w:rsid w:val="003D2851"/>
    <w:rsid w:val="003E161A"/>
    <w:rsid w:val="003E36A9"/>
    <w:rsid w:val="003E4FB9"/>
    <w:rsid w:val="003E53F1"/>
    <w:rsid w:val="003E602F"/>
    <w:rsid w:val="003E6589"/>
    <w:rsid w:val="004035C3"/>
    <w:rsid w:val="00405C4A"/>
    <w:rsid w:val="00411BC7"/>
    <w:rsid w:val="004122C0"/>
    <w:rsid w:val="004143C7"/>
    <w:rsid w:val="00417825"/>
    <w:rsid w:val="00420FCE"/>
    <w:rsid w:val="00422FEB"/>
    <w:rsid w:val="00441D88"/>
    <w:rsid w:val="00442C9B"/>
    <w:rsid w:val="00451F6E"/>
    <w:rsid w:val="00453C8F"/>
    <w:rsid w:val="00456308"/>
    <w:rsid w:val="00457EBD"/>
    <w:rsid w:val="00464EE5"/>
    <w:rsid w:val="00477C0F"/>
    <w:rsid w:val="00485E97"/>
    <w:rsid w:val="004B1A45"/>
    <w:rsid w:val="004C0C65"/>
    <w:rsid w:val="004D22AD"/>
    <w:rsid w:val="004D4E71"/>
    <w:rsid w:val="004E2647"/>
    <w:rsid w:val="004E3148"/>
    <w:rsid w:val="004E6E21"/>
    <w:rsid w:val="004F46B2"/>
    <w:rsid w:val="004F4CCF"/>
    <w:rsid w:val="00501E75"/>
    <w:rsid w:val="005105FB"/>
    <w:rsid w:val="00510A89"/>
    <w:rsid w:val="005144CF"/>
    <w:rsid w:val="00520747"/>
    <w:rsid w:val="00521F0C"/>
    <w:rsid w:val="005255B5"/>
    <w:rsid w:val="00541555"/>
    <w:rsid w:val="00550E42"/>
    <w:rsid w:val="00553ADA"/>
    <w:rsid w:val="00554FC9"/>
    <w:rsid w:val="0055663A"/>
    <w:rsid w:val="00556CF3"/>
    <w:rsid w:val="00556F46"/>
    <w:rsid w:val="00557147"/>
    <w:rsid w:val="00563800"/>
    <w:rsid w:val="00577D58"/>
    <w:rsid w:val="00583369"/>
    <w:rsid w:val="00591FE2"/>
    <w:rsid w:val="00595F88"/>
    <w:rsid w:val="00596224"/>
    <w:rsid w:val="005B6C1B"/>
    <w:rsid w:val="005C01EA"/>
    <w:rsid w:val="005C3755"/>
    <w:rsid w:val="005D1E6A"/>
    <w:rsid w:val="005E1A3C"/>
    <w:rsid w:val="005E294C"/>
    <w:rsid w:val="005E4F3D"/>
    <w:rsid w:val="005F2589"/>
    <w:rsid w:val="005F26A5"/>
    <w:rsid w:val="00601A63"/>
    <w:rsid w:val="0060789D"/>
    <w:rsid w:val="006172E6"/>
    <w:rsid w:val="006248BA"/>
    <w:rsid w:val="006257A1"/>
    <w:rsid w:val="00630BFD"/>
    <w:rsid w:val="006348FF"/>
    <w:rsid w:val="00636AB1"/>
    <w:rsid w:val="006476E7"/>
    <w:rsid w:val="006548A4"/>
    <w:rsid w:val="00654991"/>
    <w:rsid w:val="00655261"/>
    <w:rsid w:val="00656684"/>
    <w:rsid w:val="00656F9C"/>
    <w:rsid w:val="00663038"/>
    <w:rsid w:val="00664D94"/>
    <w:rsid w:val="00676E04"/>
    <w:rsid w:val="006914B1"/>
    <w:rsid w:val="00694608"/>
    <w:rsid w:val="00695C2D"/>
    <w:rsid w:val="006A0D75"/>
    <w:rsid w:val="006A4261"/>
    <w:rsid w:val="006B21E9"/>
    <w:rsid w:val="006B38BF"/>
    <w:rsid w:val="006B38DD"/>
    <w:rsid w:val="006C1C8C"/>
    <w:rsid w:val="006C2D43"/>
    <w:rsid w:val="006C6E9B"/>
    <w:rsid w:val="006E0246"/>
    <w:rsid w:val="006E0A99"/>
    <w:rsid w:val="006E2AA8"/>
    <w:rsid w:val="006F504D"/>
    <w:rsid w:val="00704EA9"/>
    <w:rsid w:val="00705AE7"/>
    <w:rsid w:val="00705C07"/>
    <w:rsid w:val="00707DC9"/>
    <w:rsid w:val="00724ECB"/>
    <w:rsid w:val="00727BA3"/>
    <w:rsid w:val="00731489"/>
    <w:rsid w:val="00735A61"/>
    <w:rsid w:val="0074074C"/>
    <w:rsid w:val="007435E1"/>
    <w:rsid w:val="00746E54"/>
    <w:rsid w:val="00755EC3"/>
    <w:rsid w:val="007700C4"/>
    <w:rsid w:val="00773DAE"/>
    <w:rsid w:val="00776B03"/>
    <w:rsid w:val="00777205"/>
    <w:rsid w:val="00785A27"/>
    <w:rsid w:val="00787480"/>
    <w:rsid w:val="00790C41"/>
    <w:rsid w:val="00793895"/>
    <w:rsid w:val="00796351"/>
    <w:rsid w:val="007A2347"/>
    <w:rsid w:val="007A42C4"/>
    <w:rsid w:val="007B1422"/>
    <w:rsid w:val="007B2543"/>
    <w:rsid w:val="007B5B04"/>
    <w:rsid w:val="007C6886"/>
    <w:rsid w:val="007C7CCA"/>
    <w:rsid w:val="007D05CD"/>
    <w:rsid w:val="007D2B8F"/>
    <w:rsid w:val="007D671C"/>
    <w:rsid w:val="007D7D98"/>
    <w:rsid w:val="007E0568"/>
    <w:rsid w:val="007E2CCC"/>
    <w:rsid w:val="007E3E3D"/>
    <w:rsid w:val="007F2D94"/>
    <w:rsid w:val="0080056F"/>
    <w:rsid w:val="008079DD"/>
    <w:rsid w:val="00814FE5"/>
    <w:rsid w:val="00816E3D"/>
    <w:rsid w:val="00822889"/>
    <w:rsid w:val="00824EBC"/>
    <w:rsid w:val="00825AC2"/>
    <w:rsid w:val="00841DC7"/>
    <w:rsid w:val="008453D5"/>
    <w:rsid w:val="00846B4C"/>
    <w:rsid w:val="008540A8"/>
    <w:rsid w:val="0086330E"/>
    <w:rsid w:val="00865881"/>
    <w:rsid w:val="0087026A"/>
    <w:rsid w:val="008714E7"/>
    <w:rsid w:val="00871F32"/>
    <w:rsid w:val="008743E5"/>
    <w:rsid w:val="00875A28"/>
    <w:rsid w:val="008760E6"/>
    <w:rsid w:val="00876418"/>
    <w:rsid w:val="00877CF0"/>
    <w:rsid w:val="00881AD8"/>
    <w:rsid w:val="00897790"/>
    <w:rsid w:val="008A0571"/>
    <w:rsid w:val="008B10F1"/>
    <w:rsid w:val="008B7676"/>
    <w:rsid w:val="008C2E9E"/>
    <w:rsid w:val="008C4345"/>
    <w:rsid w:val="008C4A1E"/>
    <w:rsid w:val="008C76D2"/>
    <w:rsid w:val="008D5A94"/>
    <w:rsid w:val="008D6A4A"/>
    <w:rsid w:val="008E00D5"/>
    <w:rsid w:val="008E1C47"/>
    <w:rsid w:val="008F5300"/>
    <w:rsid w:val="0090041A"/>
    <w:rsid w:val="00904F46"/>
    <w:rsid w:val="00905FAC"/>
    <w:rsid w:val="00907A1A"/>
    <w:rsid w:val="00907F42"/>
    <w:rsid w:val="00910AB1"/>
    <w:rsid w:val="00916B7D"/>
    <w:rsid w:val="0092026F"/>
    <w:rsid w:val="00925E56"/>
    <w:rsid w:val="00930005"/>
    <w:rsid w:val="00933D3A"/>
    <w:rsid w:val="009356B2"/>
    <w:rsid w:val="00941942"/>
    <w:rsid w:val="00941CD8"/>
    <w:rsid w:val="009473ED"/>
    <w:rsid w:val="009517E8"/>
    <w:rsid w:val="00955A82"/>
    <w:rsid w:val="00957078"/>
    <w:rsid w:val="0096022C"/>
    <w:rsid w:val="00971A70"/>
    <w:rsid w:val="009723FC"/>
    <w:rsid w:val="00973304"/>
    <w:rsid w:val="00973333"/>
    <w:rsid w:val="009751D8"/>
    <w:rsid w:val="00976FB0"/>
    <w:rsid w:val="00977EB7"/>
    <w:rsid w:val="00981493"/>
    <w:rsid w:val="00981AB8"/>
    <w:rsid w:val="00981E37"/>
    <w:rsid w:val="00987DBD"/>
    <w:rsid w:val="00994DA0"/>
    <w:rsid w:val="00997E2D"/>
    <w:rsid w:val="009B3386"/>
    <w:rsid w:val="009B6BC0"/>
    <w:rsid w:val="009B6D3F"/>
    <w:rsid w:val="009C5945"/>
    <w:rsid w:val="009D0E1B"/>
    <w:rsid w:val="009D67B1"/>
    <w:rsid w:val="009D7268"/>
    <w:rsid w:val="009E4FA4"/>
    <w:rsid w:val="009E663A"/>
    <w:rsid w:val="009F0EDB"/>
    <w:rsid w:val="009F1B12"/>
    <w:rsid w:val="00A00353"/>
    <w:rsid w:val="00A019D1"/>
    <w:rsid w:val="00A157EC"/>
    <w:rsid w:val="00A22D85"/>
    <w:rsid w:val="00A23A14"/>
    <w:rsid w:val="00A35755"/>
    <w:rsid w:val="00A36CA1"/>
    <w:rsid w:val="00A40069"/>
    <w:rsid w:val="00A4376F"/>
    <w:rsid w:val="00A449C2"/>
    <w:rsid w:val="00A51F5B"/>
    <w:rsid w:val="00A54FAB"/>
    <w:rsid w:val="00A60C22"/>
    <w:rsid w:val="00A61378"/>
    <w:rsid w:val="00A6627F"/>
    <w:rsid w:val="00A666B7"/>
    <w:rsid w:val="00A71268"/>
    <w:rsid w:val="00A7270C"/>
    <w:rsid w:val="00A728CD"/>
    <w:rsid w:val="00A90D32"/>
    <w:rsid w:val="00A916B0"/>
    <w:rsid w:val="00A91C74"/>
    <w:rsid w:val="00A940A9"/>
    <w:rsid w:val="00AA1CD3"/>
    <w:rsid w:val="00AB42BA"/>
    <w:rsid w:val="00AC4624"/>
    <w:rsid w:val="00AC684C"/>
    <w:rsid w:val="00AD0AC8"/>
    <w:rsid w:val="00AD4C7C"/>
    <w:rsid w:val="00AD53E8"/>
    <w:rsid w:val="00AE0E0C"/>
    <w:rsid w:val="00AE2676"/>
    <w:rsid w:val="00AE3E1D"/>
    <w:rsid w:val="00AF4E76"/>
    <w:rsid w:val="00AF7325"/>
    <w:rsid w:val="00B03A25"/>
    <w:rsid w:val="00B04C42"/>
    <w:rsid w:val="00B0550F"/>
    <w:rsid w:val="00B23776"/>
    <w:rsid w:val="00B302A4"/>
    <w:rsid w:val="00B32AF7"/>
    <w:rsid w:val="00B36894"/>
    <w:rsid w:val="00B3759D"/>
    <w:rsid w:val="00B415EF"/>
    <w:rsid w:val="00B4602C"/>
    <w:rsid w:val="00B51B34"/>
    <w:rsid w:val="00B54C19"/>
    <w:rsid w:val="00B56FC4"/>
    <w:rsid w:val="00B613BD"/>
    <w:rsid w:val="00B62382"/>
    <w:rsid w:val="00B63032"/>
    <w:rsid w:val="00B765A2"/>
    <w:rsid w:val="00B84BEE"/>
    <w:rsid w:val="00B93378"/>
    <w:rsid w:val="00BB002A"/>
    <w:rsid w:val="00BB1A3B"/>
    <w:rsid w:val="00BD0390"/>
    <w:rsid w:val="00BD3210"/>
    <w:rsid w:val="00BE1B85"/>
    <w:rsid w:val="00BE66E9"/>
    <w:rsid w:val="00BF3C67"/>
    <w:rsid w:val="00C07441"/>
    <w:rsid w:val="00C11CFA"/>
    <w:rsid w:val="00C12185"/>
    <w:rsid w:val="00C125B9"/>
    <w:rsid w:val="00C13869"/>
    <w:rsid w:val="00C13B0E"/>
    <w:rsid w:val="00C15084"/>
    <w:rsid w:val="00C2739F"/>
    <w:rsid w:val="00C32931"/>
    <w:rsid w:val="00C336A9"/>
    <w:rsid w:val="00C434AA"/>
    <w:rsid w:val="00C43EE8"/>
    <w:rsid w:val="00C50277"/>
    <w:rsid w:val="00C535F3"/>
    <w:rsid w:val="00C53C7B"/>
    <w:rsid w:val="00C556C2"/>
    <w:rsid w:val="00C628F3"/>
    <w:rsid w:val="00C7054E"/>
    <w:rsid w:val="00C70FDC"/>
    <w:rsid w:val="00C71BF1"/>
    <w:rsid w:val="00C7477A"/>
    <w:rsid w:val="00C75FE4"/>
    <w:rsid w:val="00C91D8D"/>
    <w:rsid w:val="00C932F1"/>
    <w:rsid w:val="00CA108E"/>
    <w:rsid w:val="00CA12D5"/>
    <w:rsid w:val="00CA4BDE"/>
    <w:rsid w:val="00CB11EA"/>
    <w:rsid w:val="00CB3BB8"/>
    <w:rsid w:val="00CB79E7"/>
    <w:rsid w:val="00CD643D"/>
    <w:rsid w:val="00CD7D12"/>
    <w:rsid w:val="00CF34B3"/>
    <w:rsid w:val="00CF4D46"/>
    <w:rsid w:val="00CF6BB1"/>
    <w:rsid w:val="00D039A8"/>
    <w:rsid w:val="00D05285"/>
    <w:rsid w:val="00D07110"/>
    <w:rsid w:val="00D07FE4"/>
    <w:rsid w:val="00D1432E"/>
    <w:rsid w:val="00D27209"/>
    <w:rsid w:val="00D36E50"/>
    <w:rsid w:val="00D435D0"/>
    <w:rsid w:val="00D43647"/>
    <w:rsid w:val="00D45A16"/>
    <w:rsid w:val="00D5223B"/>
    <w:rsid w:val="00D54CAD"/>
    <w:rsid w:val="00D57084"/>
    <w:rsid w:val="00D61AA1"/>
    <w:rsid w:val="00D67E4E"/>
    <w:rsid w:val="00D73B03"/>
    <w:rsid w:val="00D75C6D"/>
    <w:rsid w:val="00D80294"/>
    <w:rsid w:val="00D838E5"/>
    <w:rsid w:val="00D90AD1"/>
    <w:rsid w:val="00D91ABC"/>
    <w:rsid w:val="00D92CCD"/>
    <w:rsid w:val="00DA1D2B"/>
    <w:rsid w:val="00DB12D3"/>
    <w:rsid w:val="00DC08D8"/>
    <w:rsid w:val="00DC25FE"/>
    <w:rsid w:val="00DC67ED"/>
    <w:rsid w:val="00DC7F58"/>
    <w:rsid w:val="00DD1B0C"/>
    <w:rsid w:val="00DD2A25"/>
    <w:rsid w:val="00DE087F"/>
    <w:rsid w:val="00DE0FF4"/>
    <w:rsid w:val="00DE15F3"/>
    <w:rsid w:val="00DE2EC7"/>
    <w:rsid w:val="00E038D1"/>
    <w:rsid w:val="00E04A37"/>
    <w:rsid w:val="00E05096"/>
    <w:rsid w:val="00E1146E"/>
    <w:rsid w:val="00E145B6"/>
    <w:rsid w:val="00E20907"/>
    <w:rsid w:val="00E2214C"/>
    <w:rsid w:val="00E2568D"/>
    <w:rsid w:val="00E43377"/>
    <w:rsid w:val="00E47233"/>
    <w:rsid w:val="00E52D69"/>
    <w:rsid w:val="00E549E2"/>
    <w:rsid w:val="00E557BF"/>
    <w:rsid w:val="00E7038D"/>
    <w:rsid w:val="00E71F85"/>
    <w:rsid w:val="00E74147"/>
    <w:rsid w:val="00E76AA2"/>
    <w:rsid w:val="00E7734E"/>
    <w:rsid w:val="00E77FF6"/>
    <w:rsid w:val="00E81631"/>
    <w:rsid w:val="00E82E41"/>
    <w:rsid w:val="00E83EE4"/>
    <w:rsid w:val="00E860D0"/>
    <w:rsid w:val="00E86B1D"/>
    <w:rsid w:val="00E96F91"/>
    <w:rsid w:val="00EB50FD"/>
    <w:rsid w:val="00EC0C67"/>
    <w:rsid w:val="00ED2C46"/>
    <w:rsid w:val="00ED2D96"/>
    <w:rsid w:val="00EE2561"/>
    <w:rsid w:val="00EE50CE"/>
    <w:rsid w:val="00EE51AB"/>
    <w:rsid w:val="00EF0847"/>
    <w:rsid w:val="00EF7BBD"/>
    <w:rsid w:val="00F12981"/>
    <w:rsid w:val="00F15499"/>
    <w:rsid w:val="00F22022"/>
    <w:rsid w:val="00F32360"/>
    <w:rsid w:val="00F41B6F"/>
    <w:rsid w:val="00F50C25"/>
    <w:rsid w:val="00F556D1"/>
    <w:rsid w:val="00F63680"/>
    <w:rsid w:val="00F707FD"/>
    <w:rsid w:val="00F83787"/>
    <w:rsid w:val="00F871FD"/>
    <w:rsid w:val="00F87B2B"/>
    <w:rsid w:val="00F9647D"/>
    <w:rsid w:val="00FA0757"/>
    <w:rsid w:val="00FA4310"/>
    <w:rsid w:val="00FB5AF4"/>
    <w:rsid w:val="00FB73C8"/>
    <w:rsid w:val="00FC3F71"/>
    <w:rsid w:val="00FD1997"/>
    <w:rsid w:val="00FE0B80"/>
    <w:rsid w:val="00FF015C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2601</Words>
  <Characters>14828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ULT7</cp:lastModifiedBy>
  <cp:revision>5</cp:revision>
  <dcterms:created xsi:type="dcterms:W3CDTF">2018-01-22T19:11:00Z</dcterms:created>
  <dcterms:modified xsi:type="dcterms:W3CDTF">2020-08-24T09:21:00Z</dcterms:modified>
</cp:coreProperties>
</file>